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B0" w:rsidRPr="00546DF7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504FF6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28B0" w:rsidRPr="0050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504FF6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780102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43598E" w:rsidRPr="00504FF6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504FF6" w:rsidRPr="0050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 </w:t>
      </w:r>
      <w:r w:rsidR="0043598E" w:rsidRPr="00504FF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04FF6" w:rsidRPr="00504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«Апальковский сельсовет» Золотухинского района Курской области</w:t>
      </w:r>
      <w:r w:rsidR="00504FF6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7522" w:rsidRPr="00546DF7">
        <w:rPr>
          <w:rFonts w:ascii="Times New Roman" w:hAnsi="Times New Roman" w:cs="Times New Roman"/>
          <w:sz w:val="28"/>
          <w:szCs w:val="28"/>
        </w:rPr>
        <w:t>(далее по тексту</w:t>
      </w:r>
      <w:r w:rsidR="00504FF6">
        <w:rPr>
          <w:rFonts w:ascii="Times New Roman" w:hAnsi="Times New Roman" w:cs="Times New Roman"/>
          <w:sz w:val="28"/>
          <w:szCs w:val="28"/>
        </w:rPr>
        <w:t xml:space="preserve"> </w:t>
      </w:r>
      <w:r w:rsidR="00EF7522" w:rsidRPr="00546DF7">
        <w:rPr>
          <w:rFonts w:ascii="Times New Roman" w:hAnsi="Times New Roman" w:cs="Times New Roman"/>
          <w:sz w:val="28"/>
          <w:szCs w:val="28"/>
        </w:rPr>
        <w:t>- Программа)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="0050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8B0" w:rsidRPr="00546DF7" w:rsidRDefault="00546DF7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обсуждения проекта П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предложения просим направлять в Администрацию 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Апальковского сельсовета 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области:</w:t>
      </w:r>
    </w:p>
    <w:p w:rsidR="00DB28B0" w:rsidRPr="00546DF7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306052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 р-н д. Апальково 102.</w:t>
      </w:r>
    </w:p>
    <w:p w:rsidR="00546DF7" w:rsidRPr="00546DF7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по адресу: </w:t>
      </w:r>
      <w:proofErr w:type="spellStart"/>
      <w:r w:rsidR="00546DF7" w:rsidRPr="00546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apalkovskaya</w:t>
      </w:r>
      <w:proofErr w:type="spellEnd"/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2014@</w:t>
      </w:r>
      <w:proofErr w:type="spellStart"/>
      <w:r w:rsidR="00546DF7" w:rsidRPr="00546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46DF7" w:rsidRPr="00546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B28B0" w:rsidRPr="00546DF7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Программы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: 01</w:t>
      </w:r>
      <w:r w:rsidR="00780102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546DF7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Программы</w:t>
      </w: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0102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01.11.2023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B0" w:rsidRPr="00546DF7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546DF7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Апальковского сельсовета 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8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 01.11.2023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08F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</w:t>
      </w:r>
      <w:r w:rsidR="0078010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общественного обсуждения будут размещены на официальном сайте 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Апальковского сельсовета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</w:t>
      </w:r>
      <w:r w:rsid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10.12.2022 года</w:t>
      </w:r>
      <w:r w:rsidR="00DB28B0" w:rsidRPr="0054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EDC" w:rsidRPr="00546DF7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546DF7" w:rsidSect="00504FF6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8B0"/>
    <w:rsid w:val="001D0807"/>
    <w:rsid w:val="002E0496"/>
    <w:rsid w:val="00313B17"/>
    <w:rsid w:val="0043598E"/>
    <w:rsid w:val="00451BA8"/>
    <w:rsid w:val="00504FF6"/>
    <w:rsid w:val="00546DF7"/>
    <w:rsid w:val="00587127"/>
    <w:rsid w:val="005E34B5"/>
    <w:rsid w:val="00780102"/>
    <w:rsid w:val="0083403A"/>
    <w:rsid w:val="00B8408F"/>
    <w:rsid w:val="00D60EDC"/>
    <w:rsid w:val="00DB28B0"/>
    <w:rsid w:val="00DF3E5A"/>
    <w:rsid w:val="00E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2021-12-20T06:00:00Z</dcterms:created>
  <dcterms:modified xsi:type="dcterms:W3CDTF">2023-09-26T12:55:00Z</dcterms:modified>
</cp:coreProperties>
</file>